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9E2" w:rsidRDefault="00425992">
      <w:bookmarkStart w:id="0" w:name="_GoBack"/>
      <w:bookmarkEnd w:id="0"/>
      <w:r w:rsidRPr="00425992">
        <w:t xml:space="preserve">Link do zapytań </w:t>
      </w:r>
      <w:hyperlink r:id="rId5" w:history="1">
        <w:r w:rsidRPr="00476DE1">
          <w:rPr>
            <w:rStyle w:val="Hipercze"/>
          </w:rPr>
          <w:t>http://g4.opole.pl/index.php/zapytanie-ofertowe-pokl</w:t>
        </w:r>
      </w:hyperlink>
    </w:p>
    <w:p w:rsidR="00425992" w:rsidRDefault="00425992"/>
    <w:sectPr w:rsidR="00425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E5A"/>
    <w:rsid w:val="00425992"/>
    <w:rsid w:val="00CF4FA0"/>
    <w:rsid w:val="00D86E5A"/>
    <w:rsid w:val="00DA09E2"/>
    <w:rsid w:val="00FA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09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09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4.opole.pl/index.php/zapytanie-ofertowe-pok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Opola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Ozimek</dc:creator>
  <cp:lastModifiedBy>Dorota Ozimek</cp:lastModifiedBy>
  <cp:revision>4</cp:revision>
  <dcterms:created xsi:type="dcterms:W3CDTF">2015-01-29T12:20:00Z</dcterms:created>
  <dcterms:modified xsi:type="dcterms:W3CDTF">2015-01-29T12:21:00Z</dcterms:modified>
</cp:coreProperties>
</file>